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C1" w:rsidRDefault="003B1FC1" w:rsidP="003B1FC1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40"/>
          <w:szCs w:val="52"/>
        </w:rPr>
      </w:pPr>
      <w:bookmarkStart w:id="0" w:name="_GoBack"/>
      <w:bookmarkEnd w:id="0"/>
      <w:permStart w:id="1236941455" w:edGrp="everyone"/>
      <w:permEnd w:id="1236941455"/>
    </w:p>
    <w:p w:rsidR="003B1FC1" w:rsidRPr="003B1FC1" w:rsidRDefault="003B1FC1" w:rsidP="003B1FC1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40"/>
          <w:szCs w:val="52"/>
        </w:rPr>
      </w:pPr>
      <w:r w:rsidRPr="003B1FC1">
        <w:rPr>
          <w:rFonts w:ascii="Times New Roman" w:eastAsia="Calibri" w:hAnsi="Times New Roman" w:cs="Times New Roman"/>
          <w:b/>
          <w:sz w:val="40"/>
          <w:szCs w:val="52"/>
        </w:rPr>
        <w:t>Муниципальное бюджетное дошкольное образовательное учреждение</w:t>
      </w:r>
    </w:p>
    <w:p w:rsidR="003B1FC1" w:rsidRPr="003B1FC1" w:rsidRDefault="003B1FC1" w:rsidP="003B1FC1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 w:rsidRPr="003B1FC1">
        <w:rPr>
          <w:rFonts w:ascii="Times New Roman" w:eastAsia="Calibri" w:hAnsi="Times New Roman" w:cs="Times New Roman"/>
          <w:b/>
          <w:sz w:val="36"/>
          <w:szCs w:val="48"/>
        </w:rPr>
        <w:t>«Детский сад комбинированного вида №1»</w:t>
      </w:r>
    </w:p>
    <w:p w:rsidR="003B1FC1" w:rsidRPr="003B1FC1" w:rsidRDefault="003B1FC1" w:rsidP="003B1FC1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</w:p>
    <w:p w:rsidR="003B1FC1" w:rsidRPr="003B1FC1" w:rsidRDefault="003B1FC1" w:rsidP="003B1FC1">
      <w:pPr>
        <w:spacing w:after="0" w:line="240" w:lineRule="auto"/>
        <w:ind w:left="-709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 w:rsidRPr="003B1FC1">
        <w:rPr>
          <w:rFonts w:ascii="Monotype Corsiva" w:eastAsia="Calibri" w:hAnsi="Monotype Corsiva" w:cs="Times New Roman"/>
          <w:b/>
          <w:sz w:val="56"/>
          <w:szCs w:val="56"/>
        </w:rPr>
        <w:t>Перспективное планирование образовательного процесса</w:t>
      </w:r>
    </w:p>
    <w:p w:rsidR="003B1FC1" w:rsidRPr="003B1FC1" w:rsidRDefault="003B1FC1" w:rsidP="003B1FC1">
      <w:pPr>
        <w:spacing w:after="0" w:line="240" w:lineRule="auto"/>
        <w:ind w:left="-709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 w:rsidRPr="003B1FC1">
        <w:rPr>
          <w:rFonts w:ascii="Monotype Corsiva" w:eastAsia="Calibri" w:hAnsi="Monotype Corsiva" w:cs="Times New Roman"/>
          <w:b/>
          <w:sz w:val="56"/>
          <w:szCs w:val="56"/>
        </w:rPr>
        <w:t xml:space="preserve">на 2024-2025 учебный год </w:t>
      </w:r>
    </w:p>
    <w:p w:rsidR="003B1FC1" w:rsidRPr="003B1FC1" w:rsidRDefault="003B1FC1" w:rsidP="003B1FC1">
      <w:pPr>
        <w:spacing w:after="0" w:line="240" w:lineRule="auto"/>
        <w:ind w:left="-709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 w:rsidRPr="003B1FC1">
        <w:rPr>
          <w:rFonts w:ascii="Monotype Corsiva" w:eastAsia="Calibri" w:hAnsi="Monotype Corsiva" w:cs="Times New Roman"/>
          <w:b/>
          <w:sz w:val="56"/>
          <w:szCs w:val="56"/>
        </w:rPr>
        <w:t>в старшей группе «Гуси-Лебеди»</w:t>
      </w:r>
    </w:p>
    <w:p w:rsidR="003B1FC1" w:rsidRPr="003B1FC1" w:rsidRDefault="003B1FC1" w:rsidP="003B1FC1">
      <w:pPr>
        <w:spacing w:after="0" w:line="240" w:lineRule="auto"/>
        <w:ind w:left="-709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 w:rsidRPr="003B1FC1">
        <w:rPr>
          <w:rFonts w:ascii="Monotype Corsiva" w:eastAsia="Calibri" w:hAnsi="Monotype Corsiva" w:cs="Times New Roman"/>
          <w:b/>
          <w:sz w:val="56"/>
          <w:szCs w:val="56"/>
        </w:rPr>
        <w:t>комбинированной направленности</w:t>
      </w:r>
    </w:p>
    <w:p w:rsidR="003B1FC1" w:rsidRPr="003B1FC1" w:rsidRDefault="003B1FC1" w:rsidP="003B1FC1">
      <w:pPr>
        <w:ind w:left="-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27940</wp:posOffset>
            </wp:positionV>
            <wp:extent cx="4721860" cy="3253105"/>
            <wp:effectExtent l="0" t="0" r="2540" b="444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FC1" w:rsidRPr="003B1FC1" w:rsidRDefault="003B1FC1" w:rsidP="003B1FC1">
      <w:pPr>
        <w:ind w:left="-709" w:right="424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3B1FC1" w:rsidRPr="003B1FC1" w:rsidRDefault="003B1FC1" w:rsidP="003B1FC1">
      <w:pPr>
        <w:spacing w:after="0" w:line="240" w:lineRule="auto"/>
        <w:ind w:right="424"/>
        <w:jc w:val="right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  <w:r w:rsidRPr="003B1FC1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Воспитатели:</w:t>
      </w:r>
    </w:p>
    <w:p w:rsidR="003B1FC1" w:rsidRPr="003B1FC1" w:rsidRDefault="003B1FC1" w:rsidP="003B1FC1">
      <w:pPr>
        <w:spacing w:after="0" w:line="240" w:lineRule="auto"/>
        <w:ind w:right="424"/>
        <w:jc w:val="right"/>
        <w:rPr>
          <w:rFonts w:ascii="Times New Roman" w:eastAsia="Calibri" w:hAnsi="Times New Roman" w:cs="Times New Roman"/>
          <w:i/>
          <w:sz w:val="36"/>
          <w:szCs w:val="36"/>
        </w:rPr>
      </w:pPr>
      <w:r w:rsidRPr="003B1FC1">
        <w:rPr>
          <w:rFonts w:ascii="Times New Roman" w:eastAsia="Calibri" w:hAnsi="Times New Roman" w:cs="Times New Roman"/>
          <w:i/>
          <w:sz w:val="36"/>
          <w:szCs w:val="36"/>
        </w:rPr>
        <w:t>Арюткина О.Н.</w:t>
      </w:r>
    </w:p>
    <w:p w:rsidR="003B1FC1" w:rsidRPr="003B1FC1" w:rsidRDefault="003B1FC1" w:rsidP="003B1FC1">
      <w:pPr>
        <w:spacing w:after="0" w:line="240" w:lineRule="auto"/>
        <w:ind w:right="424"/>
        <w:jc w:val="right"/>
        <w:rPr>
          <w:rFonts w:ascii="Times New Roman" w:eastAsia="Calibri" w:hAnsi="Times New Roman" w:cs="Times New Roman"/>
          <w:i/>
          <w:sz w:val="36"/>
          <w:szCs w:val="36"/>
        </w:rPr>
      </w:pPr>
      <w:r w:rsidRPr="003B1FC1">
        <w:rPr>
          <w:rFonts w:ascii="Times New Roman" w:eastAsia="Calibri" w:hAnsi="Times New Roman" w:cs="Times New Roman"/>
          <w:i/>
          <w:sz w:val="36"/>
          <w:szCs w:val="36"/>
        </w:rPr>
        <w:t>Терехова Н.В.</w:t>
      </w:r>
    </w:p>
    <w:p w:rsidR="003B1FC1" w:rsidRPr="003B1FC1" w:rsidRDefault="003B1FC1" w:rsidP="003B1FC1">
      <w:pPr>
        <w:jc w:val="right"/>
        <w:rPr>
          <w:rFonts w:ascii="Times New Roman" w:eastAsia="Calibri" w:hAnsi="Times New Roman" w:cs="Times New Roman"/>
          <w:sz w:val="52"/>
          <w:szCs w:val="52"/>
        </w:rPr>
      </w:pPr>
    </w:p>
    <w:p w:rsidR="003B1FC1" w:rsidRPr="003B1FC1" w:rsidRDefault="003B1FC1" w:rsidP="003B1FC1">
      <w:pPr>
        <w:rPr>
          <w:rFonts w:ascii="Times New Roman" w:eastAsia="Calibri" w:hAnsi="Times New Roman" w:cs="Times New Roman"/>
          <w:sz w:val="52"/>
          <w:szCs w:val="52"/>
        </w:rPr>
      </w:pPr>
    </w:p>
    <w:p w:rsidR="003B1FC1" w:rsidRDefault="003B1FC1" w:rsidP="003B1FC1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3B1FC1" w:rsidRPr="003B1FC1" w:rsidRDefault="003B1FC1" w:rsidP="003B1FC1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3B1FC1">
        <w:rPr>
          <w:rFonts w:ascii="Times New Roman" w:eastAsia="Calibri" w:hAnsi="Times New Roman" w:cs="Times New Roman"/>
          <w:sz w:val="52"/>
          <w:szCs w:val="52"/>
        </w:rPr>
        <w:t>г. Магадан</w:t>
      </w:r>
    </w:p>
    <w:p w:rsidR="00B96E68" w:rsidRDefault="00B96E68" w:rsidP="00B96E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СЕНТЯБРЬ</w:t>
      </w: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DE7926" w:rsidTr="00B40EA9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E7926" w:rsidTr="00B40EA9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DE7926" w:rsidTr="00B40E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E7926" w:rsidRDefault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b/>
                <w:sz w:val="28"/>
                <w:szCs w:val="28"/>
              </w:rPr>
              <w:t>02.09-06.09</w:t>
            </w:r>
          </w:p>
          <w:p w:rsidR="00DE7926" w:rsidRPr="00B40EA9" w:rsidRDefault="00B40EA9" w:rsidP="00B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До свидания, Лето!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1.Безопасность в доме. Острые, колющие и режущие предметы.</w:t>
            </w:r>
          </w:p>
          <w:p w:rsidR="00DE7926" w:rsidRDefault="00DE7926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предметов. Ориентировка в пространстве. 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26" w:rsidRPr="00290362" w:rsidRDefault="00DE7926" w:rsidP="007F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62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7926" w:rsidRDefault="00DE7926" w:rsidP="007F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акварелью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53) </w:t>
            </w:r>
          </w:p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Картинка про лето</w:t>
            </w:r>
          </w:p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44)</w:t>
            </w:r>
          </w:p>
        </w:tc>
      </w:tr>
      <w:tr w:rsidR="00DE7926" w:rsidTr="00B40EA9">
        <w:trPr>
          <w:trHeight w:val="1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DE7926" w:rsidRDefault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b/>
                <w:sz w:val="28"/>
                <w:szCs w:val="28"/>
              </w:rPr>
              <w:t>09.09-13.09</w:t>
            </w:r>
          </w:p>
          <w:p w:rsidR="00DE7926" w:rsidRDefault="00B40EA9" w:rsidP="00B9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. Мы теперь в старшей группе. Профессии в детском саду.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Мой любимый детский сад (экскурсия)</w:t>
            </w:r>
          </w:p>
          <w:p w:rsidR="00DE7926" w:rsidRDefault="00DE7926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предметов. Величина.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26" w:rsidRDefault="00DE7926" w:rsidP="00661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DE7926" w:rsidRDefault="00DE7926" w:rsidP="0066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группу шариками и лентами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чем рассказали карандаши и краски</w:t>
            </w:r>
          </w:p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26" w:rsidRDefault="00DE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2.Рыбки в аквариуме.</w:t>
            </w:r>
          </w:p>
        </w:tc>
      </w:tr>
      <w:tr w:rsidR="00DE7926" w:rsidTr="00B40E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DE7926" w:rsidRPr="005049F1" w:rsidRDefault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b/>
                <w:sz w:val="28"/>
                <w:szCs w:val="28"/>
              </w:rPr>
              <w:t>16.09-20.09</w:t>
            </w:r>
          </w:p>
          <w:p w:rsidR="00DE7926" w:rsidRDefault="00B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Народные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6" w:rsidRDefault="00DE7926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Русские народные игрушки.</w:t>
            </w:r>
          </w:p>
          <w:p w:rsidR="00DE7926" w:rsidRDefault="00DE7926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числа (до 5). Форма предметов.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7926" w:rsidRDefault="00DE7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926" w:rsidRDefault="00E62893" w:rsidP="007F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FC" w:rsidRP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sz w:val="28"/>
                <w:szCs w:val="28"/>
              </w:rPr>
              <w:t>1. Знакомство с Филимоновской игрушкой.</w:t>
            </w:r>
          </w:p>
          <w:p w:rsid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sz w:val="28"/>
                <w:szCs w:val="28"/>
              </w:rPr>
              <w:t>2.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оративное рисование по мотивам фил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1BFC">
              <w:rPr>
                <w:rFonts w:ascii="Times New Roman" w:hAnsi="Times New Roman" w:cs="Times New Roman"/>
                <w:sz w:val="28"/>
                <w:szCs w:val="28"/>
              </w:rPr>
              <w:t>грушки.</w:t>
            </w:r>
            <w:r w:rsidR="00D72704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козлика.</w:t>
            </w:r>
          </w:p>
          <w:p w:rsidR="00DE7926" w:rsidRDefault="00DE7926" w:rsidP="00E6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A9" w:rsidTr="00B40E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A9" w:rsidRDefault="00B40EA9" w:rsidP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B40EA9" w:rsidRDefault="00B40EA9" w:rsidP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b/>
                <w:sz w:val="28"/>
                <w:szCs w:val="28"/>
              </w:rPr>
              <w:t>23.09-27.09</w:t>
            </w:r>
          </w:p>
          <w:p w:rsidR="00B40EA9" w:rsidRPr="00B40EA9" w:rsidRDefault="00B40EA9" w:rsidP="00B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Экосистема леса. Деревья.</w:t>
            </w:r>
          </w:p>
          <w:p w:rsidR="00B40EA9" w:rsidRDefault="00B40EA9" w:rsidP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4"/>
                <w:szCs w:val="28"/>
              </w:rPr>
              <w:t xml:space="preserve"> 27.09День воспитателя.</w:t>
            </w:r>
            <w:r w:rsidRPr="00B40E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B40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5" w:rsidRDefault="00B40EA9" w:rsidP="00B4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Осенний лес </w:t>
            </w:r>
          </w:p>
          <w:p w:rsidR="00B40EA9" w:rsidRDefault="00B40EA9" w:rsidP="00B4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102)</w:t>
            </w:r>
          </w:p>
          <w:p w:rsidR="00B40EA9" w:rsidRDefault="00B40EA9" w:rsidP="0066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A9" w:rsidRDefault="00B40EA9" w:rsidP="00B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предметов. Счет.</w:t>
            </w:r>
          </w:p>
          <w:p w:rsidR="00B40EA9" w:rsidRDefault="00B40EA9" w:rsidP="00B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A9" w:rsidRDefault="00B40EA9" w:rsidP="00B4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4A7713" w:rsidRPr="00B40EA9" w:rsidRDefault="004A7713" w:rsidP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4A7713" w:rsidRPr="004A7713" w:rsidRDefault="004A7713" w:rsidP="004A7713">
            <w:pPr>
              <w:framePr w:hSpace="180" w:wrap="around" w:vAnchor="text" w:hAnchor="text" w:y="2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  <w:p w:rsidR="00B40EA9" w:rsidRPr="004A7713" w:rsidRDefault="00B40EA9" w:rsidP="00B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A9" w:rsidRDefault="00E62893" w:rsidP="00B4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0EA9" w:rsidRPr="00B40EA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лес» рисование по памяти</w:t>
            </w:r>
          </w:p>
          <w:p w:rsidR="00E62893" w:rsidRDefault="00B40EA9" w:rsidP="00B4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E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40EA9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B40EA9">
              <w:rPr>
                <w:rFonts w:ascii="Times New Roman" w:hAnsi="Times New Roman" w:cs="Times New Roman"/>
                <w:sz w:val="28"/>
                <w:szCs w:val="28"/>
              </w:rPr>
              <w:t xml:space="preserve"> стр. 76)</w:t>
            </w:r>
            <w:r w:rsidR="00E62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EA9" w:rsidRDefault="00E62893" w:rsidP="004A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A7713">
              <w:rPr>
                <w:rFonts w:ascii="Times New Roman" w:hAnsi="Times New Roman" w:cs="Times New Roman"/>
                <w:sz w:val="28"/>
                <w:szCs w:val="28"/>
              </w:rPr>
              <w:t>Белая берёза.</w:t>
            </w:r>
          </w:p>
        </w:tc>
      </w:tr>
    </w:tbl>
    <w:p w:rsidR="00B40EA9" w:rsidRDefault="006B2959" w:rsidP="006B29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</w:t>
      </w:r>
    </w:p>
    <w:p w:rsidR="004A7713" w:rsidRDefault="004A7713" w:rsidP="00E21BFC">
      <w:pPr>
        <w:rPr>
          <w:rFonts w:ascii="Times New Roman" w:hAnsi="Times New Roman" w:cs="Times New Roman"/>
          <w:b/>
          <w:sz w:val="36"/>
          <w:szCs w:val="36"/>
        </w:rPr>
      </w:pPr>
    </w:p>
    <w:p w:rsidR="00E21BFC" w:rsidRDefault="00E21BFC" w:rsidP="00E21BFC">
      <w:pPr>
        <w:rPr>
          <w:rFonts w:ascii="Times New Roman" w:hAnsi="Times New Roman" w:cs="Times New Roman"/>
          <w:b/>
          <w:sz w:val="36"/>
          <w:szCs w:val="36"/>
        </w:rPr>
      </w:pPr>
    </w:p>
    <w:p w:rsidR="00B96E68" w:rsidRDefault="00B96E68" w:rsidP="000837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ОКТЯБРЬ</w:t>
      </w:r>
    </w:p>
    <w:tbl>
      <w:tblPr>
        <w:tblStyle w:val="a3"/>
        <w:tblpPr w:leftFromText="180" w:rightFromText="180" w:vertAnchor="text" w:tblpY="219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083725" w:rsidTr="004C13EF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83725" w:rsidTr="004C13EF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0837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E62893" w:rsidP="00E6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8950C6" w:rsidP="0089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</w:t>
            </w:r>
            <w:r w:rsidR="00083725">
              <w:rPr>
                <w:rFonts w:ascii="Times New Roman" w:hAnsi="Times New Roman" w:cs="Times New Roman"/>
                <w:b/>
                <w:sz w:val="24"/>
                <w:szCs w:val="24"/>
              </w:rPr>
              <w:t>кация/</w:t>
            </w:r>
          </w:p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25" w:rsidRDefault="0008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E62893" w:rsidTr="004C13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93" w:rsidRDefault="00E62893" w:rsidP="00E62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E62893" w:rsidRDefault="00E62893" w:rsidP="00E62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30.09-04.10</w:t>
            </w:r>
          </w:p>
          <w:p w:rsidR="00E62893" w:rsidRDefault="00E62893" w:rsidP="00E6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893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893" w:rsidRPr="00083725" w:rsidRDefault="00E62893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2893">
              <w:rPr>
                <w:rFonts w:ascii="Times New Roman" w:hAnsi="Times New Roman" w:cs="Times New Roman"/>
                <w:sz w:val="24"/>
                <w:szCs w:val="28"/>
              </w:rPr>
              <w:t>01.10День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93" w:rsidRPr="00083725" w:rsidRDefault="00E62893" w:rsidP="005713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2893">
              <w:rPr>
                <w:rFonts w:ascii="Times New Roman" w:hAnsi="Times New Roman" w:cs="Times New Roman"/>
                <w:sz w:val="28"/>
                <w:szCs w:val="28"/>
              </w:rPr>
              <w:t>1. Ранняя и поздняя осень.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93" w:rsidRPr="00083725" w:rsidRDefault="00E62893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2893">
              <w:rPr>
                <w:rFonts w:ascii="Times New Roman" w:hAnsi="Times New Roman" w:cs="Times New Roman"/>
                <w:sz w:val="28"/>
                <w:szCs w:val="28"/>
              </w:rPr>
              <w:t>Счет предметов до 6 . (</w:t>
            </w:r>
            <w:proofErr w:type="gramStart"/>
            <w:r w:rsidRPr="00E62893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E62893">
              <w:rPr>
                <w:rFonts w:ascii="Times New Roman" w:hAnsi="Times New Roman" w:cs="Times New Roman"/>
                <w:sz w:val="28"/>
                <w:szCs w:val="28"/>
              </w:rPr>
              <w:t xml:space="preserve"> стр. 80)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13" w:rsidRDefault="004A7713" w:rsidP="004A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4A7713" w:rsidRPr="004A7713" w:rsidRDefault="004A7713" w:rsidP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Корзинка с грибами</w:t>
            </w:r>
          </w:p>
          <w:p w:rsidR="004A7713" w:rsidRPr="004A7713" w:rsidRDefault="004A7713" w:rsidP="004A7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93" w:rsidRPr="00083725" w:rsidRDefault="00E62893" w:rsidP="005713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62893" w:rsidRPr="004A7713" w:rsidRDefault="004A7713" w:rsidP="004A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1. Листопад</w:t>
            </w:r>
          </w:p>
          <w:p w:rsidR="004A7713" w:rsidRPr="00083725" w:rsidRDefault="004A7713" w:rsidP="004A77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 гриб</w:t>
            </w: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 xml:space="preserve"> в лес пойдем</w:t>
            </w:r>
          </w:p>
        </w:tc>
      </w:tr>
      <w:tr w:rsidR="004A7713" w:rsidTr="004C13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3" w:rsidRPr="004A7713" w:rsidRDefault="004A7713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4A7713" w:rsidRPr="004A7713" w:rsidRDefault="004A7713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b/>
                <w:sz w:val="28"/>
                <w:szCs w:val="28"/>
              </w:rPr>
              <w:t>07.10-11.10</w:t>
            </w:r>
          </w:p>
          <w:p w:rsidR="004A7713" w:rsidRPr="004A7713" w:rsidRDefault="004A7713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Овощи. Огород.</w:t>
            </w:r>
          </w:p>
          <w:p w:rsidR="004A7713" w:rsidRPr="004A7713" w:rsidRDefault="004A7713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3" w:rsidRPr="004A7713" w:rsidRDefault="004A7713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1.Растения огорода (</w:t>
            </w:r>
            <w:proofErr w:type="gramStart"/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4A7713">
              <w:rPr>
                <w:rFonts w:ascii="Times New Roman" w:hAnsi="Times New Roman" w:cs="Times New Roman"/>
                <w:sz w:val="28"/>
                <w:szCs w:val="28"/>
              </w:rPr>
              <w:t xml:space="preserve"> стр.130)</w:t>
            </w:r>
          </w:p>
          <w:p w:rsidR="004A7713" w:rsidRPr="004A7713" w:rsidRDefault="004A7713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13" w:rsidRPr="004A7713" w:rsidRDefault="004A7713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09" w:rsidRDefault="004A7713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предметов до 7. </w:t>
            </w:r>
          </w:p>
          <w:p w:rsidR="004A7713" w:rsidRPr="004A7713" w:rsidRDefault="004A7713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13" w:rsidRPr="004A7713" w:rsidRDefault="004A7713" w:rsidP="004A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4A7713" w:rsidRPr="004A7713" w:rsidRDefault="004A7713" w:rsidP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3" w:rsidRPr="004A7713" w:rsidRDefault="004A7713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13">
              <w:rPr>
                <w:rFonts w:ascii="Times New Roman" w:hAnsi="Times New Roman" w:cs="Times New Roman"/>
                <w:sz w:val="28"/>
                <w:szCs w:val="28"/>
              </w:rPr>
              <w:t>1.Угостим зайчишку морковкой и репкой.</w:t>
            </w:r>
          </w:p>
          <w:p w:rsidR="004A7713" w:rsidRPr="004A7713" w:rsidRDefault="00261309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 замыслу «Что расте</w:t>
            </w:r>
            <w:r w:rsidR="004A7713" w:rsidRPr="004A7713">
              <w:rPr>
                <w:rFonts w:ascii="Times New Roman" w:hAnsi="Times New Roman" w:cs="Times New Roman"/>
                <w:sz w:val="28"/>
                <w:szCs w:val="28"/>
              </w:rPr>
              <w:t xml:space="preserve"> на грядке»</w:t>
            </w:r>
            <w:r w:rsidR="004A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713" w:rsidTr="004C13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3" w:rsidRDefault="004A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4A7713" w:rsidRDefault="004A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14.10-18.10</w:t>
            </w:r>
          </w:p>
          <w:p w:rsidR="004A7713" w:rsidRDefault="004A7713" w:rsidP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Фрукты. Сад.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3" w:rsidRDefault="004A7713" w:rsidP="005F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Рассказ воспитателя о труде садовода.</w:t>
            </w:r>
          </w:p>
          <w:p w:rsidR="004A7713" w:rsidRDefault="004A7713" w:rsidP="005F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13" w:rsidRDefault="004A7713" w:rsidP="005F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предметов до 8 </w:t>
            </w:r>
          </w:p>
          <w:p w:rsidR="004A7713" w:rsidRDefault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13" w:rsidRDefault="004A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4A7713" w:rsidRDefault="004A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«Угостим ежика спелыми яблоками и сливами»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3" w:rsidRPr="003C21B4" w:rsidRDefault="004A7713" w:rsidP="005F39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1B4">
              <w:rPr>
                <w:rFonts w:ascii="Times New Roman" w:hAnsi="Times New Roman" w:cs="Times New Roman"/>
                <w:sz w:val="28"/>
                <w:szCs w:val="28"/>
              </w:rPr>
              <w:t xml:space="preserve">1.В саду созрели яблоки и груши (нетрадиционное рисование) </w:t>
            </w:r>
            <w:r w:rsidRPr="003C21B4">
              <w:rPr>
                <w:rFonts w:ascii="Times New Roman" w:hAnsi="Times New Roman" w:cs="Times New Roman"/>
                <w:i/>
                <w:sz w:val="28"/>
                <w:szCs w:val="28"/>
              </w:rPr>
              <w:t>(МААМ)</w:t>
            </w:r>
          </w:p>
          <w:p w:rsidR="004A7713" w:rsidRDefault="004A7713" w:rsidP="005F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B4">
              <w:rPr>
                <w:rFonts w:ascii="Times New Roman" w:hAnsi="Times New Roman" w:cs="Times New Roman"/>
                <w:sz w:val="28"/>
                <w:szCs w:val="28"/>
              </w:rPr>
              <w:t>2.Тарелка с фруктами (натюрморт)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13EF">
              <w:rPr>
                <w:rFonts w:ascii="Times New Roman" w:hAnsi="Times New Roman" w:cs="Times New Roman"/>
                <w:i/>
                <w:szCs w:val="28"/>
              </w:rPr>
              <w:t>Нетрадиционная техника рисования овощами и фруктами</w:t>
            </w:r>
          </w:p>
        </w:tc>
      </w:tr>
      <w:tr w:rsidR="004C13EF" w:rsidTr="004C13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21.0-25.10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EF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  <w:p w:rsidR="004C13EF" w:rsidRP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Д\И «Знаю ли я части своего тела».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09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предметов до 9 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4C13EF" w:rsidRPr="00E90585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85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6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милашки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куклы - неваляшки.</w:t>
            </w:r>
          </w:p>
          <w:p w:rsidR="004C13E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EF" w:rsidRDefault="004C13EF" w:rsidP="004C1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Чебурашка</w:t>
            </w:r>
          </w:p>
        </w:tc>
      </w:tr>
      <w:tr w:rsidR="004C13EF" w:rsidTr="004C13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28.10—1.11</w:t>
            </w:r>
          </w:p>
          <w:p w:rsidR="004C13EF" w:rsidRP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EF">
              <w:rPr>
                <w:rFonts w:ascii="Times New Roman" w:hAnsi="Times New Roman" w:cs="Times New Roman"/>
                <w:sz w:val="28"/>
                <w:szCs w:val="28"/>
              </w:rPr>
              <w:t>2. Наша одежда. Сезонная одежда. (</w:t>
            </w:r>
            <w:proofErr w:type="gramStart"/>
            <w:r w:rsidRPr="004C13EF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4C13EF">
              <w:rPr>
                <w:rFonts w:ascii="Times New Roman" w:hAnsi="Times New Roman" w:cs="Times New Roman"/>
                <w:sz w:val="28"/>
                <w:szCs w:val="28"/>
              </w:rPr>
              <w:t xml:space="preserve"> стр. 95)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группы предметов.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шапочка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C" w:rsidRPr="00B40EA9" w:rsidRDefault="004C13EF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21BFC" w:rsidRPr="00B40EA9">
              <w:rPr>
                <w:rFonts w:ascii="Times New Roman" w:hAnsi="Times New Roman" w:cs="Times New Roman"/>
                <w:sz w:val="28"/>
                <w:szCs w:val="28"/>
              </w:rPr>
              <w:t>.Знак</w:t>
            </w:r>
            <w:r w:rsidR="006F3900">
              <w:rPr>
                <w:rFonts w:ascii="Times New Roman" w:hAnsi="Times New Roman" w:cs="Times New Roman"/>
                <w:sz w:val="28"/>
                <w:szCs w:val="28"/>
              </w:rPr>
              <w:t>омство с городецкой росписью</w:t>
            </w:r>
            <w:r w:rsidR="00E21BFC" w:rsidRPr="00B4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FC" w:rsidRDefault="00E21BFC" w:rsidP="00E21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Роспись Матрёшки.</w:t>
            </w:r>
          </w:p>
          <w:p w:rsidR="004C13E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EF" w:rsidRPr="0062161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B91" w:rsidRDefault="00403B91" w:rsidP="006B2959">
      <w:pPr>
        <w:rPr>
          <w:rFonts w:ascii="Times New Roman" w:hAnsi="Times New Roman" w:cs="Times New Roman"/>
          <w:b/>
          <w:sz w:val="36"/>
          <w:szCs w:val="36"/>
        </w:rPr>
      </w:pPr>
    </w:p>
    <w:p w:rsidR="00B96E68" w:rsidRDefault="006B2959" w:rsidP="006B29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</w:t>
      </w:r>
      <w:r w:rsidR="00F37765">
        <w:rPr>
          <w:rFonts w:ascii="Times New Roman" w:hAnsi="Times New Roman" w:cs="Times New Roman"/>
          <w:b/>
          <w:sz w:val="36"/>
          <w:szCs w:val="36"/>
        </w:rPr>
        <w:t xml:space="preserve">                          НОЯБРЬ</w:t>
      </w:r>
    </w:p>
    <w:tbl>
      <w:tblPr>
        <w:tblStyle w:val="a3"/>
        <w:tblpPr w:leftFromText="180" w:rightFromText="180" w:vertAnchor="text" w:horzAnchor="margin" w:tblpY="55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4C13EF" w:rsidTr="00E21BFC">
        <w:trPr>
          <w:trHeight w:val="3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C13EF" w:rsidTr="00E21BFC">
        <w:trPr>
          <w:trHeight w:val="20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E21BFC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4C13EF" w:rsidTr="00E21BFC">
        <w:trPr>
          <w:trHeight w:val="2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4C13EF" w:rsidRDefault="004C13EF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05.11-8.11</w:t>
            </w:r>
          </w:p>
          <w:p w:rsidR="00591309" w:rsidRDefault="00591309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EF" w:rsidRPr="004C13EF" w:rsidRDefault="004C13EF" w:rsidP="004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EF">
              <w:rPr>
                <w:rFonts w:ascii="Times New Roman" w:hAnsi="Times New Roman" w:cs="Times New Roman"/>
                <w:sz w:val="28"/>
                <w:szCs w:val="28"/>
              </w:rPr>
              <w:t xml:space="preserve">Обувь </w:t>
            </w:r>
          </w:p>
          <w:p w:rsidR="004C13EF" w:rsidRDefault="004C13EF" w:rsidP="0040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4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Сказочное путешествие в мир обуви</w:t>
            </w:r>
          </w:p>
          <w:p w:rsidR="004C13EF" w:rsidRDefault="004C13EF" w:rsidP="00403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10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F" w:rsidRDefault="00E21BFC" w:rsidP="0040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E21BFC" w:rsidRPr="00E21BFC" w:rsidRDefault="00E21BFC" w:rsidP="0040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Тапочки для бабушки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C" w:rsidRP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sz w:val="28"/>
                <w:szCs w:val="28"/>
              </w:rPr>
              <w:t>1. Украсим резиновый сапожок.</w:t>
            </w:r>
          </w:p>
          <w:p w:rsidR="004C13EF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sz w:val="28"/>
                <w:szCs w:val="28"/>
              </w:rPr>
              <w:t xml:space="preserve"> 2. Матрешка (с натуры).</w:t>
            </w:r>
          </w:p>
        </w:tc>
      </w:tr>
      <w:tr w:rsidR="00E21BFC" w:rsidTr="00E21BFC">
        <w:trPr>
          <w:trHeight w:val="2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C" w:rsidRDefault="00E21BFC" w:rsidP="00E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E21BFC" w:rsidRDefault="00E21BFC" w:rsidP="00E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11.11-15.11</w:t>
            </w:r>
          </w:p>
          <w:p w:rsidR="00591309" w:rsidRDefault="00591309" w:rsidP="00E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BFC" w:rsidRDefault="00E21BFC" w:rsidP="00E21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  <w:p w:rsidR="00E21BFC" w:rsidRPr="00E21BFC" w:rsidRDefault="00E21BFC" w:rsidP="00E21B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i/>
                <w:sz w:val="28"/>
                <w:szCs w:val="28"/>
              </w:rPr>
              <w:t>(свойства материалов)</w:t>
            </w:r>
          </w:p>
          <w:p w:rsidR="00E21BFC" w:rsidRDefault="00E21BFC" w:rsidP="004C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Путешествие в мебельный  магазин </w:t>
            </w:r>
          </w:p>
          <w:p w:rsidR="00E21BFC" w:rsidRDefault="00E21BFC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C" w:rsidRDefault="00E21BFC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10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C" w:rsidRDefault="00E21BFC" w:rsidP="0040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</w:p>
          <w:p w:rsidR="00E21BFC" w:rsidRPr="00E21BFC" w:rsidRDefault="00E21BFC" w:rsidP="0040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E21BFC" w:rsidRPr="00E21BFC" w:rsidRDefault="00E21BFC" w:rsidP="00403B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BFC">
              <w:rPr>
                <w:rFonts w:ascii="Times New Roman" w:hAnsi="Times New Roman" w:cs="Times New Roman"/>
                <w:i/>
                <w:sz w:val="28"/>
                <w:szCs w:val="28"/>
              </w:rPr>
              <w:t>(оригами)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C" w:rsidRDefault="00D72704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Украсим скатерть.</w:t>
            </w:r>
          </w:p>
          <w:p w:rsidR="00D72704" w:rsidRPr="00E21BFC" w:rsidRDefault="00D72704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Украсим мебель (по замыслу, цветные карандаши)</w:t>
            </w:r>
          </w:p>
        </w:tc>
      </w:tr>
      <w:tr w:rsidR="00D72704" w:rsidTr="00E21BFC">
        <w:trPr>
          <w:trHeight w:val="2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04" w:rsidRDefault="00D72704" w:rsidP="00D7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D72704" w:rsidRDefault="00D72704" w:rsidP="00D7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18.11-22.11 </w:t>
            </w:r>
          </w:p>
          <w:p w:rsidR="00D72704" w:rsidRDefault="00D72704" w:rsidP="00D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04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591309" w:rsidRDefault="00591309" w:rsidP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309" w:rsidRPr="00D72704" w:rsidRDefault="00591309" w:rsidP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 День матери в России</w:t>
            </w:r>
          </w:p>
          <w:p w:rsidR="00D72704" w:rsidRPr="00D72704" w:rsidRDefault="00D72704" w:rsidP="00D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4" w:rsidRDefault="00D72704" w:rsidP="00D7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Чайная посуда.</w:t>
            </w:r>
          </w:p>
          <w:p w:rsidR="00D72704" w:rsidRDefault="00D72704" w:rsidP="00E2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04" w:rsidRDefault="00D72704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Отсчитывание предметов в пределах 10 по образцу.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04" w:rsidRDefault="00591309" w:rsidP="00D7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D72704" w:rsidRDefault="00D72704" w:rsidP="0040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A0">
              <w:rPr>
                <w:rFonts w:ascii="Times New Roman" w:hAnsi="Times New Roman" w:cs="Times New Roman"/>
                <w:sz w:val="28"/>
                <w:szCs w:val="28"/>
              </w:rPr>
              <w:t>Чайная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04" w:rsidRDefault="00D72704" w:rsidP="00D7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 мотивам  сказки И. К. Чуковского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горе». </w:t>
            </w:r>
          </w:p>
          <w:p w:rsidR="00D72704" w:rsidRDefault="00D72704" w:rsidP="00D7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Узоры на посуде (цветные карандаши)</w:t>
            </w:r>
          </w:p>
        </w:tc>
      </w:tr>
      <w:tr w:rsidR="004C13EF" w:rsidTr="00E21BFC">
        <w:trPr>
          <w:trHeight w:val="15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F" w:rsidRDefault="00D72704" w:rsidP="00C86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0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D72704" w:rsidRDefault="00D72704" w:rsidP="00C86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25.11-29.11</w:t>
            </w:r>
          </w:p>
          <w:p w:rsidR="00D72704" w:rsidRDefault="00D72704" w:rsidP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04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591309" w:rsidRDefault="00591309" w:rsidP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04" w:rsidRDefault="00D72704" w:rsidP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F" w:rsidRDefault="00D72704" w:rsidP="00EE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Продукты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591309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2704">
              <w:rPr>
                <w:rFonts w:ascii="Times New Roman" w:hAnsi="Times New Roman" w:cs="Times New Roman"/>
                <w:sz w:val="28"/>
                <w:szCs w:val="28"/>
              </w:rPr>
              <w:t>еление предметов на несколько равных частей. (</w:t>
            </w:r>
            <w:proofErr w:type="gramStart"/>
            <w:r w:rsidR="00D72704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="00D72704">
              <w:rPr>
                <w:rFonts w:ascii="Times New Roman" w:hAnsi="Times New Roman" w:cs="Times New Roman"/>
                <w:sz w:val="28"/>
                <w:szCs w:val="28"/>
              </w:rPr>
              <w:t xml:space="preserve"> стр.141)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EF" w:rsidRDefault="00591309" w:rsidP="00C86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591309" w:rsidRPr="00591309" w:rsidRDefault="00591309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09">
              <w:rPr>
                <w:rFonts w:ascii="Times New Roman" w:hAnsi="Times New Roman" w:cs="Times New Roman"/>
                <w:sz w:val="28"/>
                <w:szCs w:val="28"/>
              </w:rPr>
              <w:t>Сдоба к чаю</w:t>
            </w:r>
          </w:p>
          <w:p w:rsidR="00D72704" w:rsidRDefault="00D72704" w:rsidP="00C86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EF" w:rsidRDefault="004C13EF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09" w:rsidRDefault="00591309" w:rsidP="00EE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рожке </w:t>
            </w:r>
          </w:p>
          <w:p w:rsidR="00591309" w:rsidRDefault="00591309" w:rsidP="00EE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EF" w:rsidRDefault="00591309" w:rsidP="00EE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Торт для именинника</w:t>
            </w:r>
          </w:p>
        </w:tc>
      </w:tr>
    </w:tbl>
    <w:p w:rsidR="00591309" w:rsidRDefault="00B96E68" w:rsidP="00B96E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</w:p>
    <w:p w:rsidR="00591309" w:rsidRDefault="00591309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591309" w:rsidRDefault="00591309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B96E68" w:rsidRDefault="00B96E68" w:rsidP="00591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ДЕКАБРЬ</w:t>
      </w: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591309" w:rsidTr="00591309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91309" w:rsidTr="00591309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591309" w:rsidTr="005913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591309" w:rsidRDefault="00591309" w:rsidP="006B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02.12-06.12</w:t>
            </w:r>
          </w:p>
          <w:p w:rsidR="00591309" w:rsidRDefault="00591309" w:rsidP="006B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309" w:rsidRPr="00591309" w:rsidRDefault="00591309" w:rsidP="006B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0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09" w:rsidRDefault="005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картины «дети Севера». Д\И «В гости к нам пришли друзья».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7.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159)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09" w:rsidRDefault="00591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591309" w:rsidRPr="00591309" w:rsidRDefault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09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9" w:rsidRDefault="00591309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Снеговик.</w:t>
            </w:r>
          </w:p>
          <w:p w:rsidR="00591309" w:rsidRDefault="00591309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309" w:rsidRDefault="00591309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F3900">
              <w:rPr>
                <w:rFonts w:ascii="Times New Roman" w:hAnsi="Times New Roman" w:cs="Times New Roman"/>
                <w:sz w:val="28"/>
                <w:szCs w:val="28"/>
              </w:rPr>
              <w:t>Белый снег пушистый… (с элементами аппликации).</w:t>
            </w:r>
          </w:p>
          <w:p w:rsidR="00591309" w:rsidRDefault="00591309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900" w:rsidTr="005913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00" w:rsidRDefault="006F3900" w:rsidP="00591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6F3900" w:rsidRDefault="006F3900" w:rsidP="00591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09.12-13.12</w:t>
            </w:r>
          </w:p>
          <w:p w:rsidR="006F3900" w:rsidRDefault="006F3900" w:rsidP="00591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900" w:rsidRPr="00591309" w:rsidRDefault="006F3900" w:rsidP="0059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6F3900" w:rsidRDefault="006F3900" w:rsidP="0038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00" w:rsidRDefault="00387161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00" w:rsidRDefault="006F3900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8.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167)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00" w:rsidRDefault="006F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F3900" w:rsidRPr="006F3900" w:rsidRDefault="006F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900">
              <w:rPr>
                <w:rFonts w:ascii="Times New Roman" w:hAnsi="Times New Roman" w:cs="Times New Roman"/>
                <w:sz w:val="28"/>
                <w:szCs w:val="28"/>
              </w:rPr>
              <w:t>Птицы на кормушке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00" w:rsidRDefault="006F3900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Синичка</w:t>
            </w:r>
          </w:p>
          <w:p w:rsidR="007E2038" w:rsidRDefault="007E2038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00" w:rsidRDefault="006F3900" w:rsidP="0061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Сова</w:t>
            </w:r>
          </w:p>
        </w:tc>
      </w:tr>
      <w:tr w:rsidR="006F3900" w:rsidTr="006F39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00" w:rsidRDefault="006F3900" w:rsidP="006F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6F3900" w:rsidRDefault="006F3900" w:rsidP="006F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16.12-20.12</w:t>
            </w:r>
          </w:p>
          <w:p w:rsidR="006F3900" w:rsidRDefault="006F3900" w:rsidP="006B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61" w:rsidRDefault="00387161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Игра-викторина.</w:t>
            </w:r>
          </w:p>
          <w:p w:rsidR="00387161" w:rsidRDefault="00387161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мы знаем о  птицах?»</w:t>
            </w:r>
          </w:p>
          <w:p w:rsidR="006F3900" w:rsidRDefault="006F3900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00" w:rsidRDefault="006F3900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9.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стр.175)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0" w:rsidRDefault="006F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900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6F3900" w:rsidRDefault="006F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900">
              <w:rPr>
                <w:rFonts w:ascii="Times New Roman" w:hAnsi="Times New Roman" w:cs="Times New Roman"/>
                <w:sz w:val="28"/>
                <w:szCs w:val="28"/>
              </w:rPr>
              <w:t>Снегири на ветке</w:t>
            </w:r>
          </w:p>
          <w:p w:rsidR="006F3900" w:rsidRPr="006F3900" w:rsidRDefault="006F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  <w:p w:rsidR="006F3900" w:rsidRDefault="006F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00" w:rsidRDefault="006F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«Где обедал воробей?»</w:t>
            </w:r>
          </w:p>
          <w:p w:rsidR="006F3900" w:rsidRDefault="006F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сказке С. Маршака.</w:t>
            </w:r>
          </w:p>
          <w:p w:rsidR="00387161" w:rsidRDefault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00" w:rsidRDefault="00387161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051D8D">
              <w:rPr>
                <w:rFonts w:ascii="Times New Roman" w:hAnsi="Times New Roman" w:cs="Times New Roman"/>
                <w:sz w:val="28"/>
                <w:szCs w:val="28"/>
              </w:rPr>
              <w:t>Волшебная птица.</w:t>
            </w:r>
          </w:p>
        </w:tc>
      </w:tr>
      <w:tr w:rsidR="00387161" w:rsidTr="006F39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61" w:rsidRDefault="00387161" w:rsidP="0038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387161" w:rsidRDefault="00387161" w:rsidP="0038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23.12-27.12</w:t>
            </w:r>
          </w:p>
          <w:p w:rsidR="00387161" w:rsidRDefault="00387161" w:rsidP="0038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61" w:rsidRPr="00387161" w:rsidRDefault="00387161" w:rsidP="0038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61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:rsidR="00387161" w:rsidRDefault="00387161" w:rsidP="006F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61" w:rsidRDefault="00387161" w:rsidP="0077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такое Новый год?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61" w:rsidRDefault="00387161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10.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61" w:rsidRDefault="0038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87161" w:rsidRPr="00387161" w:rsidRDefault="0038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61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61" w:rsidRDefault="00387161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Новогодняя ёлочка. </w:t>
            </w:r>
          </w:p>
          <w:p w:rsidR="00387161" w:rsidRDefault="00387161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Новогодние подарки.</w:t>
            </w:r>
          </w:p>
          <w:p w:rsidR="00387161" w:rsidRDefault="00387161" w:rsidP="003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замыслу)</w:t>
            </w:r>
          </w:p>
        </w:tc>
      </w:tr>
    </w:tbl>
    <w:p w:rsidR="00387161" w:rsidRDefault="00387161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051D8D" w:rsidRDefault="00051D8D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051D8D" w:rsidRDefault="00051D8D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051D8D" w:rsidRDefault="00051D8D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B96E68" w:rsidRPr="00387161" w:rsidRDefault="006B2959" w:rsidP="003871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387161">
        <w:rPr>
          <w:rFonts w:ascii="Times New Roman" w:hAnsi="Times New Roman" w:cs="Times New Roman"/>
          <w:b/>
          <w:sz w:val="36"/>
          <w:szCs w:val="36"/>
        </w:rPr>
        <w:t>ЯНВАРЬ</w:t>
      </w:r>
      <w:r w:rsidR="00B96E68" w:rsidRPr="00387161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B96E68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</w:p>
    <w:tbl>
      <w:tblPr>
        <w:tblStyle w:val="a3"/>
        <w:tblpPr w:leftFromText="180" w:rightFromText="180" w:vertAnchor="text" w:horzAnchor="margin" w:tblpY="384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387161" w:rsidTr="00387161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87161" w:rsidTr="00387161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387161" w:rsidTr="00387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61" w:rsidRPr="00051D8D" w:rsidRDefault="00051D8D" w:rsidP="00B9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7161" w:rsidRPr="00051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87161" w:rsidRPr="00051D8D" w:rsidRDefault="00387161" w:rsidP="00775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b/>
                <w:sz w:val="28"/>
                <w:szCs w:val="28"/>
              </w:rPr>
              <w:t>13.01-17.01</w:t>
            </w:r>
          </w:p>
          <w:p w:rsidR="00387161" w:rsidRPr="00051D8D" w:rsidRDefault="00387161" w:rsidP="0077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61" w:rsidRPr="00051D8D" w:rsidRDefault="00387161" w:rsidP="00D7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sz w:val="28"/>
                <w:szCs w:val="28"/>
              </w:rPr>
              <w:t>1. Зимние забавы.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10. Дни недели.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191)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61" w:rsidRDefault="00051D8D" w:rsidP="00775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051D8D" w:rsidRDefault="00051D8D" w:rsidP="0077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Pr="00051D8D" w:rsidRDefault="00051D8D" w:rsidP="0077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sz w:val="28"/>
                <w:szCs w:val="28"/>
              </w:rPr>
              <w:t>На горке</w:t>
            </w:r>
          </w:p>
          <w:p w:rsidR="00051D8D" w:rsidRPr="00051D8D" w:rsidRDefault="00051D8D" w:rsidP="007756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i/>
                <w:sz w:val="28"/>
                <w:szCs w:val="28"/>
              </w:rPr>
              <w:t>(коллективная)</w:t>
            </w:r>
          </w:p>
          <w:p w:rsidR="00051D8D" w:rsidRDefault="00051D8D" w:rsidP="0077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P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sz w:val="28"/>
                <w:szCs w:val="28"/>
              </w:rPr>
              <w:t>1. Дети гуляют зимой на участке.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D8D" w:rsidRP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1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sz w:val="28"/>
                <w:szCs w:val="28"/>
              </w:rPr>
              <w:t>2. Лыжник</w:t>
            </w:r>
          </w:p>
          <w:p w:rsidR="00387161" w:rsidRDefault="00387161" w:rsidP="006F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61" w:rsidTr="00051D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20.01-24.01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Pr="00051D8D" w:rsidRDefault="00051D8D" w:rsidP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61" w:rsidRDefault="00051D8D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Д/и «Птичий двор»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61" w:rsidRDefault="00051D8D" w:rsidP="00B9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 и цвету.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61" w:rsidRDefault="00051D8D" w:rsidP="00B9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Утенок и цыпленок.</w:t>
            </w:r>
          </w:p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1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Индюк, дымковская роспись.</w:t>
            </w:r>
          </w:p>
        </w:tc>
      </w:tr>
      <w:tr w:rsidR="00387161" w:rsidTr="00387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61" w:rsidRDefault="00051D8D" w:rsidP="00B9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8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87161" w:rsidRDefault="00051D8D" w:rsidP="00763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27-01-31.01</w:t>
            </w:r>
          </w:p>
          <w:p w:rsidR="00051D8D" w:rsidRDefault="00051D8D" w:rsidP="00763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8D" w:rsidRDefault="00051D8D" w:rsidP="0076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051D8D" w:rsidRPr="00051D8D" w:rsidRDefault="00051D8D" w:rsidP="0076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61" w:rsidRDefault="00387161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D8D">
              <w:rPr>
                <w:rFonts w:ascii="Times New Roman" w:hAnsi="Times New Roman" w:cs="Times New Roman"/>
                <w:sz w:val="28"/>
                <w:szCs w:val="28"/>
              </w:rPr>
              <w:t>1.  Путешествие на животноводческую ферму.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P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величине…</w:t>
            </w:r>
          </w:p>
          <w:p w:rsidR="00387161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084CFB">
              <w:rPr>
                <w:rFonts w:ascii="Times New Roman" w:hAnsi="Times New Roman" w:cs="Times New Roman"/>
                <w:sz w:val="28"/>
                <w:szCs w:val="28"/>
              </w:rPr>
              <w:t xml:space="preserve"> стр.214)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87161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«Щенок»</w:t>
            </w:r>
            <w:r w:rsidR="0038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87161" w:rsidRDefault="00387161" w:rsidP="00B9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1.Усатый полосатый (сюжетное)</w:t>
            </w:r>
          </w:p>
          <w:p w:rsidR="00387161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домашний питомец (по замыслу)</w:t>
            </w:r>
          </w:p>
        </w:tc>
      </w:tr>
    </w:tbl>
    <w:p w:rsidR="00084CFB" w:rsidRDefault="00084CFB" w:rsidP="00763268">
      <w:pPr>
        <w:rPr>
          <w:rFonts w:ascii="Times New Roman" w:hAnsi="Times New Roman" w:cs="Times New Roman"/>
          <w:sz w:val="36"/>
          <w:szCs w:val="36"/>
        </w:rPr>
      </w:pPr>
    </w:p>
    <w:p w:rsidR="00084CFB" w:rsidRDefault="00084CFB" w:rsidP="00763268">
      <w:pPr>
        <w:rPr>
          <w:rFonts w:ascii="Times New Roman" w:hAnsi="Times New Roman" w:cs="Times New Roman"/>
          <w:sz w:val="36"/>
          <w:szCs w:val="36"/>
        </w:rPr>
      </w:pPr>
    </w:p>
    <w:p w:rsidR="00051D8D" w:rsidRDefault="00B96E68" w:rsidP="007632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763268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051D8D" w:rsidRDefault="00051D8D" w:rsidP="00763268">
      <w:pPr>
        <w:rPr>
          <w:rFonts w:ascii="Times New Roman" w:hAnsi="Times New Roman" w:cs="Times New Roman"/>
          <w:sz w:val="36"/>
          <w:szCs w:val="36"/>
        </w:rPr>
      </w:pPr>
    </w:p>
    <w:p w:rsidR="00051D8D" w:rsidRDefault="00051D8D" w:rsidP="00763268">
      <w:pPr>
        <w:rPr>
          <w:rFonts w:ascii="Times New Roman" w:hAnsi="Times New Roman" w:cs="Times New Roman"/>
          <w:sz w:val="36"/>
          <w:szCs w:val="36"/>
        </w:rPr>
      </w:pPr>
    </w:p>
    <w:p w:rsidR="00051D8D" w:rsidRDefault="00051D8D" w:rsidP="00051D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6E68" w:rsidRDefault="00B96E68" w:rsidP="00051D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p w:rsidR="00084CFB" w:rsidRPr="00763268" w:rsidRDefault="00084CFB" w:rsidP="00051D8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3260"/>
        <w:gridCol w:w="3261"/>
        <w:gridCol w:w="3543"/>
      </w:tblGrid>
      <w:tr w:rsidR="00051D8D" w:rsidTr="00051D8D">
        <w:trPr>
          <w:trHeight w:val="3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51D8D" w:rsidTr="00051D8D">
        <w:trPr>
          <w:trHeight w:val="1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051D8D" w:rsidTr="00051D8D">
        <w:trPr>
          <w:trHeight w:val="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03.02-07.02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8D" w:rsidRPr="00051D8D" w:rsidRDefault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D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картины «Лиса с лисятами».</w:t>
            </w: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Закономерность расположения предметов. Сравнение предметов по величине.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051D8D" w:rsidRDefault="00051D8D" w:rsidP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Ежиха с ежатами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1.Зайка беленький сидит.</w:t>
            </w:r>
          </w:p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D8D" w:rsidRDefault="00051D8D" w:rsidP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2.Три медведя гуляют.</w:t>
            </w:r>
          </w:p>
        </w:tc>
      </w:tr>
      <w:tr w:rsidR="00051D8D" w:rsidTr="00051D8D">
        <w:trPr>
          <w:trHeight w:val="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E" w:rsidRDefault="008C2CDE" w:rsidP="008C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051D8D" w:rsidRDefault="008C2CDE" w:rsidP="00A8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10.03-14.03</w:t>
            </w:r>
          </w:p>
          <w:p w:rsidR="008C2CDE" w:rsidRDefault="008C2CDE" w:rsidP="00A8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CDE" w:rsidRDefault="008C2CDE" w:rsidP="00A8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93" w:rsidRDefault="00656B93" w:rsidP="006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«Животные».</w:t>
            </w: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Закономерность расположения предметов. Сравнение предметов по величине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8D" w:rsidRDefault="0065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656B93" w:rsidRDefault="00656B93" w:rsidP="006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мишка</w:t>
            </w:r>
          </w:p>
          <w:p w:rsidR="00656B93" w:rsidRDefault="0065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93" w:rsidRDefault="00656B93" w:rsidP="006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гости к городецким мастерам.</w:t>
            </w:r>
          </w:p>
          <w:p w:rsidR="00656B93" w:rsidRDefault="00656B93" w:rsidP="0065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Default="00656B93" w:rsidP="006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Декоративное рисование по мотивам городецкой росписи.</w:t>
            </w:r>
          </w:p>
        </w:tc>
      </w:tr>
      <w:tr w:rsidR="00051D8D" w:rsidTr="00051D8D">
        <w:trPr>
          <w:trHeight w:val="14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656B93" w:rsidRDefault="0065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17.03-21.03</w:t>
            </w:r>
          </w:p>
          <w:p w:rsidR="00656B93" w:rsidRDefault="006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Pr="00656B93" w:rsidRDefault="006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3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Защитники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Наша армия. Знакомство с родом войск.</w:t>
            </w:r>
          </w:p>
          <w:p w:rsidR="00051D8D" w:rsidRDefault="00051D8D" w:rsidP="006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«Мерка».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237)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8D" w:rsidRDefault="0065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656B93" w:rsidRPr="00656B93" w:rsidRDefault="006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3"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Солдат на посту.</w:t>
            </w: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Default="006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51D8D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</w:tr>
      <w:tr w:rsidR="00051D8D" w:rsidTr="00467BBC">
        <w:trPr>
          <w:trHeight w:val="19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467BBC" w:rsidRDefault="0046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24.2-28.02</w:t>
            </w: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Pr="00467BBC" w:rsidRDefault="0046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транспорта.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Виды транспорта: наземный, воздушный, водный.</w:t>
            </w: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стр.131)</w:t>
            </w: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Default="00051D8D" w:rsidP="00467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Уравнивание групп предметов разными способами.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254)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8D" w:rsidRDefault="0005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Автобус (Цветные карандаши).</w:t>
            </w: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8D" w:rsidRDefault="000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Машины едут по улице</w:t>
            </w:r>
            <w:r w:rsidR="00467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7882" w:rsidRDefault="00A87882" w:rsidP="00084CFB">
      <w:pPr>
        <w:rPr>
          <w:rFonts w:ascii="Times New Roman" w:hAnsi="Times New Roman" w:cs="Times New Roman"/>
          <w:b/>
          <w:sz w:val="36"/>
          <w:szCs w:val="36"/>
        </w:rPr>
      </w:pPr>
    </w:p>
    <w:p w:rsidR="00F37765" w:rsidRDefault="00F37765" w:rsidP="00B96E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E68" w:rsidRDefault="00B96E68" w:rsidP="00B96E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084CFB" w:rsidTr="00084CFB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84CFB" w:rsidTr="00084CFB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084CFB" w:rsidTr="00084C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03.03-07.03      </w:t>
            </w:r>
          </w:p>
          <w:p w:rsidR="00084CFB" w:rsidRP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«Наши мамы». 8-е март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день.</w:t>
            </w: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с помощью мерки сторон прямоугольника.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247)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Розы в вазе для бабушки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Открытка для мамы к празднику 8 марта.</w:t>
            </w: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Моя мама самая красивая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ортрет мамы).</w:t>
            </w: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CFB" w:rsidTr="00084C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10.03-14.03</w:t>
            </w:r>
          </w:p>
          <w:p w:rsidR="00084CFB" w:rsidRP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Я и моя семья. Семейные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084CFB" w:rsidRDefault="00084CFB" w:rsidP="00A8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Родословная.</w:t>
            </w: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273)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084CFB" w:rsidRDefault="00B7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Мимоза (с элементами аппликации).</w:t>
            </w: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Герои любимых 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замыслу)</w:t>
            </w:r>
          </w:p>
        </w:tc>
      </w:tr>
      <w:tr w:rsidR="00084CFB" w:rsidTr="00C7372F">
        <w:trPr>
          <w:trHeight w:val="16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17.03-21.03</w:t>
            </w:r>
          </w:p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CFB" w:rsidRP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4CFB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Какие бывают профессии? </w:t>
            </w:r>
          </w:p>
          <w:p w:rsidR="00084CFB" w:rsidRDefault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круг и овал.</w:t>
            </w:r>
          </w:p>
          <w:p w:rsidR="00084CFB" w:rsidRDefault="00084CFB" w:rsidP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284)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2F" w:rsidRDefault="00C7372F" w:rsidP="00B7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3C0" w:rsidRDefault="00B703C0" w:rsidP="00B7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84CFB" w:rsidRPr="00C7372F" w:rsidRDefault="00B703C0" w:rsidP="00C7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Ми</w:t>
            </w:r>
            <w:r w:rsidR="00C7372F">
              <w:rPr>
                <w:rFonts w:ascii="Times New Roman" w:hAnsi="Times New Roman" w:cs="Times New Roman"/>
                <w:sz w:val="28"/>
                <w:szCs w:val="28"/>
              </w:rPr>
              <w:t>шутки (По сказке «Три медведя»)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084CFB" w:rsidP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Добрый доктор Айболит.</w:t>
            </w:r>
          </w:p>
          <w:p w:rsidR="00084CFB" w:rsidRDefault="00084CFB" w:rsidP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FB" w:rsidRDefault="00084CFB" w:rsidP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Строители строят новый дом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84CFB" w:rsidTr="00C737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F" w:rsidRDefault="00C7372F" w:rsidP="00C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C7372F" w:rsidRDefault="00C7372F" w:rsidP="00C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24.03-28.03</w:t>
            </w:r>
          </w:p>
          <w:p w:rsidR="00C7372F" w:rsidRDefault="00C7372F" w:rsidP="00C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72F" w:rsidRPr="00C7372F" w:rsidRDefault="00C7372F" w:rsidP="00C7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72F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B" w:rsidRDefault="00C7372F" w:rsidP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Весна пришла. Признаки весны.</w:t>
            </w:r>
          </w:p>
          <w:p w:rsidR="00C7372F" w:rsidRDefault="00C7372F" w:rsidP="0008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7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7372F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C7372F">
              <w:rPr>
                <w:rFonts w:ascii="Times New Roman" w:hAnsi="Times New Roman" w:cs="Times New Roman"/>
                <w:sz w:val="28"/>
                <w:szCs w:val="28"/>
              </w:rPr>
              <w:t xml:space="preserve"> стр. 264)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узора из геометрических фигур. </w:t>
            </w:r>
          </w:p>
          <w:p w:rsidR="00084CFB" w:rsidRDefault="0008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295)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2F" w:rsidRDefault="00C7372F" w:rsidP="00C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72F" w:rsidRDefault="00C7372F" w:rsidP="00C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C7372F" w:rsidRDefault="00C7372F" w:rsidP="00C7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2F" w:rsidRPr="00C7372F" w:rsidRDefault="00C7372F" w:rsidP="00C7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72F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  <w:p w:rsidR="00084CFB" w:rsidRPr="00C7372F" w:rsidRDefault="00C7372F" w:rsidP="00C737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72F">
              <w:rPr>
                <w:rFonts w:ascii="Times New Roman" w:hAnsi="Times New Roman" w:cs="Times New Roman"/>
                <w:i/>
                <w:sz w:val="28"/>
                <w:szCs w:val="28"/>
              </w:rPr>
              <w:t>(коллективная)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90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Почки  на деревьях.</w:t>
            </w:r>
          </w:p>
          <w:p w:rsidR="00701090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090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Весенние ручейки.</w:t>
            </w:r>
          </w:p>
          <w:p w:rsidR="00084CFB" w:rsidRDefault="00084CFB" w:rsidP="00C7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765" w:rsidRDefault="00F37765" w:rsidP="004E18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7765" w:rsidRDefault="00F37765" w:rsidP="004E18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7765" w:rsidRDefault="00F37765" w:rsidP="007E2038">
      <w:pPr>
        <w:rPr>
          <w:rFonts w:ascii="Times New Roman" w:hAnsi="Times New Roman" w:cs="Times New Roman"/>
          <w:b/>
          <w:sz w:val="36"/>
          <w:szCs w:val="36"/>
        </w:rPr>
      </w:pPr>
    </w:p>
    <w:p w:rsidR="007E2038" w:rsidRDefault="007E2038" w:rsidP="004E18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E68" w:rsidRPr="00A87882" w:rsidRDefault="00B96E68" w:rsidP="004E18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АПРЕЛЬ</w:t>
      </w: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4E184B" w:rsidTr="004E184B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E184B" w:rsidTr="004E184B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E2038" w:rsidRDefault="007E2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4E184B" w:rsidTr="004E1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31.03-04.04</w:t>
            </w:r>
          </w:p>
          <w:p w:rsidR="004E184B" w:rsidRDefault="004E184B" w:rsidP="00A8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84B" w:rsidRPr="004E184B" w:rsidRDefault="004E184B" w:rsidP="00A8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4B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B" w:rsidRDefault="004E1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4B" w:rsidRDefault="004E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Изменения в природе.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 w:rsidP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ритмических узоров.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330)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4B" w:rsidRDefault="004E184B" w:rsidP="004E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84B" w:rsidRDefault="004E184B" w:rsidP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4E184B" w:rsidRDefault="00701090" w:rsidP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 </w:t>
            </w:r>
          </w:p>
          <w:p w:rsidR="00701090" w:rsidRDefault="00701090" w:rsidP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0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 нам весна шагает.</w:t>
            </w:r>
          </w:p>
          <w:p w:rsidR="00701090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4B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Куда делся снеговик?</w:t>
            </w:r>
          </w:p>
        </w:tc>
      </w:tr>
      <w:tr w:rsidR="004E184B" w:rsidTr="004E1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4E184B" w:rsidRDefault="00701090" w:rsidP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07.04-11.04Ра</w:t>
            </w:r>
          </w:p>
          <w:p w:rsidR="00701090" w:rsidRDefault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90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7010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184B" w:rsidRPr="00701090" w:rsidRDefault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Неизведанные дали. Покорение космоса. Солнечная система.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0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E184B">
              <w:rPr>
                <w:rFonts w:ascii="Times New Roman" w:hAnsi="Times New Roman" w:cs="Times New Roman"/>
                <w:sz w:val="28"/>
                <w:szCs w:val="28"/>
              </w:rPr>
              <w:t>История космоса.</w:t>
            </w:r>
          </w:p>
          <w:p w:rsidR="004E184B" w:rsidRDefault="004E184B" w:rsidP="004E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суток: утро, день, вечер, ночь.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0" w:rsidRPr="00701090" w:rsidRDefault="00701090" w:rsidP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90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4E184B" w:rsidRDefault="00B54A0A" w:rsidP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Ракета </w:t>
            </w:r>
            <w:r w:rsidR="004E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84B" w:rsidRDefault="004E184B" w:rsidP="00B5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0" w:rsidRDefault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54A0A">
              <w:rPr>
                <w:rFonts w:ascii="Times New Roman" w:hAnsi="Times New Roman" w:cs="Times New Roman"/>
                <w:sz w:val="28"/>
                <w:szCs w:val="28"/>
              </w:rPr>
              <w:t>Ракета летит в космос.</w:t>
            </w:r>
          </w:p>
          <w:p w:rsidR="00B54A0A" w:rsidRDefault="00B54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090" w:rsidRDefault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Космонавт на луне.</w:t>
            </w:r>
          </w:p>
        </w:tc>
      </w:tr>
      <w:tr w:rsidR="004E184B" w:rsidTr="004E1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4E184B" w:rsidRPr="00701090" w:rsidRDefault="00701090" w:rsidP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4.04-18</w:t>
            </w:r>
            <w:r w:rsidRPr="0070109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01090" w:rsidRDefault="00701090" w:rsidP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4B" w:rsidRPr="00701090" w:rsidRDefault="004E184B" w:rsidP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90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4B" w:rsidRDefault="004E184B" w:rsidP="004E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Прилет птиц (классификация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водоплавающие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наземные)</w:t>
            </w:r>
          </w:p>
          <w:p w:rsidR="004E184B" w:rsidRDefault="004E1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4B" w:rsidRDefault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понятий: «сначала», «потом», «раньше». </w:t>
            </w:r>
          </w:p>
          <w:p w:rsidR="004E184B" w:rsidRDefault="004E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352)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4B" w:rsidRDefault="00701090" w:rsidP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701090" w:rsidRDefault="00701090" w:rsidP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090" w:rsidRPr="00701090" w:rsidRDefault="00701090" w:rsidP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90"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F" w:rsidRPr="006E07BF" w:rsidRDefault="006E07BF" w:rsidP="006E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BF">
              <w:rPr>
                <w:rFonts w:ascii="Times New Roman" w:hAnsi="Times New Roman" w:cs="Times New Roman"/>
                <w:sz w:val="28"/>
                <w:szCs w:val="28"/>
              </w:rPr>
              <w:t xml:space="preserve">1.  Знакомство с творчеством  </w:t>
            </w:r>
            <w:proofErr w:type="spellStart"/>
            <w:r w:rsidRPr="006E07BF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6E07BF">
              <w:rPr>
                <w:rFonts w:ascii="Times New Roman" w:hAnsi="Times New Roman" w:cs="Times New Roman"/>
                <w:sz w:val="28"/>
                <w:szCs w:val="28"/>
              </w:rPr>
              <w:t xml:space="preserve">: «Грачи прилетели» </w:t>
            </w:r>
          </w:p>
          <w:p w:rsidR="006E07BF" w:rsidRPr="006E07BF" w:rsidRDefault="006E07BF" w:rsidP="006E0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4B" w:rsidRDefault="006E07BF" w:rsidP="006E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BF">
              <w:rPr>
                <w:rFonts w:ascii="Times New Roman" w:hAnsi="Times New Roman" w:cs="Times New Roman"/>
                <w:sz w:val="28"/>
                <w:szCs w:val="28"/>
              </w:rPr>
              <w:t>2. Птицы на гнездах</w:t>
            </w:r>
          </w:p>
        </w:tc>
      </w:tr>
      <w:tr w:rsidR="004E184B" w:rsidTr="007010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B" w:rsidRDefault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701090" w:rsidRDefault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21.04-25.04</w:t>
            </w:r>
          </w:p>
          <w:p w:rsidR="00701090" w:rsidRDefault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090" w:rsidRPr="00701090" w:rsidRDefault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701090" w:rsidRDefault="0070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B" w:rsidRDefault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09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B54A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1090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0" w:rsidRDefault="00701090" w:rsidP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пространстве. </w:t>
            </w:r>
          </w:p>
          <w:p w:rsidR="004E184B" w:rsidRDefault="00701090" w:rsidP="0070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307)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0A" w:rsidRDefault="00B54A0A" w:rsidP="00B5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54A0A" w:rsidRPr="00B54A0A" w:rsidRDefault="00B54A0A" w:rsidP="00B5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090" w:rsidRPr="00B54A0A" w:rsidRDefault="00B54A0A" w:rsidP="00B5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  <w:p w:rsidR="00B54A0A" w:rsidRDefault="00B54A0A" w:rsidP="00B5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0" w:rsidRDefault="00B54A0A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Мой дом.</w:t>
            </w:r>
          </w:p>
          <w:p w:rsidR="00B54A0A" w:rsidRDefault="00B54A0A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4B" w:rsidRDefault="00701090" w:rsidP="0070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Что я </w:t>
            </w:r>
            <w:r w:rsidR="00B54A0A">
              <w:rPr>
                <w:rFonts w:ascii="Times New Roman" w:hAnsi="Times New Roman" w:cs="Times New Roman"/>
                <w:sz w:val="28"/>
                <w:szCs w:val="28"/>
              </w:rPr>
              <w:t xml:space="preserve">видел, когда шел в детский сад </w:t>
            </w:r>
            <w:r w:rsidRPr="00B54A0A">
              <w:rPr>
                <w:rFonts w:ascii="Times New Roman" w:hAnsi="Times New Roman" w:cs="Times New Roman"/>
                <w:i/>
                <w:sz w:val="28"/>
                <w:szCs w:val="28"/>
              </w:rPr>
              <w:t>(сюжетное)</w:t>
            </w:r>
          </w:p>
        </w:tc>
      </w:tr>
      <w:tr w:rsidR="00B54A0A" w:rsidTr="007010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b/>
                <w:sz w:val="28"/>
                <w:szCs w:val="28"/>
              </w:rPr>
              <w:t>28.04-30.04</w:t>
            </w:r>
          </w:p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Моя малая родина. Город.</w:t>
            </w:r>
          </w:p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4A0A">
              <w:rPr>
                <w:rFonts w:ascii="Times New Roman" w:hAnsi="Times New Roman" w:cs="Times New Roman"/>
                <w:i/>
                <w:sz w:val="24"/>
                <w:szCs w:val="28"/>
              </w:rPr>
              <w:t>(фотовыставка достопримечательности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0A" w:rsidRPr="00B54A0A" w:rsidRDefault="00B54A0A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1. Город детства моег</w:t>
            </w:r>
            <w:proofErr w:type="gramStart"/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54A0A">
              <w:rPr>
                <w:rFonts w:ascii="Times New Roman" w:hAnsi="Times New Roman" w:cs="Times New Roman"/>
                <w:sz w:val="28"/>
                <w:szCs w:val="28"/>
              </w:rPr>
              <w:t xml:space="preserve"> Магадан.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0A" w:rsidRPr="00B54A0A" w:rsidRDefault="00B54A0A" w:rsidP="007E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на плоскости (слева от, справа от, выш</w:t>
            </w:r>
            <w:proofErr w:type="gramStart"/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54A0A">
              <w:rPr>
                <w:rFonts w:ascii="Times New Roman" w:hAnsi="Times New Roman" w:cs="Times New Roman"/>
                <w:sz w:val="28"/>
                <w:szCs w:val="28"/>
              </w:rPr>
              <w:t xml:space="preserve"> ниже, ближе-  дальше, около, из-за, вдоль, между, рядом). (</w:t>
            </w:r>
            <w:proofErr w:type="gramStart"/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B54A0A">
              <w:rPr>
                <w:rFonts w:ascii="Times New Roman" w:hAnsi="Times New Roman" w:cs="Times New Roman"/>
                <w:sz w:val="28"/>
                <w:szCs w:val="28"/>
              </w:rPr>
              <w:t xml:space="preserve"> стр. 321)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0A" w:rsidRPr="00B54A0A" w:rsidRDefault="00B54A0A" w:rsidP="00B54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0A" w:rsidRDefault="00B54A0A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</w:p>
          <w:p w:rsidR="00B54A0A" w:rsidRPr="00B54A0A" w:rsidRDefault="00B54A0A" w:rsidP="005713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4A0A" w:rsidRPr="00B54A0A" w:rsidRDefault="00B54A0A" w:rsidP="007E20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0A" w:rsidRPr="00B54A0A" w:rsidRDefault="00B54A0A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город вечером.</w:t>
            </w:r>
          </w:p>
          <w:p w:rsidR="00B54A0A" w:rsidRPr="00B54A0A" w:rsidRDefault="00B54A0A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0A" w:rsidRDefault="00B54A0A" w:rsidP="00B5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0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Маяк.</w:t>
            </w:r>
          </w:p>
          <w:p w:rsidR="00B54A0A" w:rsidRPr="00B54A0A" w:rsidRDefault="00B54A0A" w:rsidP="00B54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882" w:rsidRDefault="00B96E68" w:rsidP="00B54A0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B54A0A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3B1FC1" w:rsidRDefault="003B1FC1" w:rsidP="003B1F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7765" w:rsidRDefault="00B96E68" w:rsidP="003B1F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B2118E" w:rsidTr="00B2118E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2118E" w:rsidTr="00B2118E">
        <w:trPr>
          <w:trHeight w:val="2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B2118E" w:rsidTr="00B21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2118E" w:rsidRDefault="00B2118E" w:rsidP="00A8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05.05-08.05</w:t>
            </w:r>
          </w:p>
          <w:p w:rsidR="00B2118E" w:rsidRDefault="00B2118E" w:rsidP="00A8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. Этот день Победы.</w:t>
            </w:r>
          </w:p>
          <w:p w:rsidR="00B2118E" w:rsidRDefault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понятий: «сначала», «потом», «раньше».</w:t>
            </w:r>
          </w:p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374)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i/>
                <w:sz w:val="28"/>
                <w:szCs w:val="28"/>
              </w:rPr>
              <w:t>(пласти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 w:rsidRPr="00B2118E">
              <w:rPr>
                <w:rFonts w:ascii="Times New Roman" w:hAnsi="Times New Roman" w:cs="Times New Roman"/>
                <w:i/>
                <w:sz w:val="28"/>
                <w:szCs w:val="28"/>
              </w:rPr>
              <w:t>графия)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 над нашим городам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КЗ стр. 355)</w:t>
            </w:r>
          </w:p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Спасская башня Кремля.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стр.347)  </w:t>
            </w:r>
          </w:p>
        </w:tc>
      </w:tr>
      <w:tr w:rsidR="00B2118E" w:rsidTr="00B21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12.05-16.05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Садовые и полевые цветы.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Порядковые числительные. </w:t>
            </w:r>
          </w:p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384)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8E" w:rsidRDefault="00B2118E" w:rsidP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в вазе      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388)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Цветы в вазе.</w:t>
            </w:r>
          </w:p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Луговые цветы.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390)</w:t>
            </w:r>
          </w:p>
        </w:tc>
      </w:tr>
      <w:tr w:rsidR="00B2118E" w:rsidTr="00B21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19.05-23.05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Эти удивительные насекомые.</w:t>
            </w:r>
          </w:p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309).</w:t>
            </w:r>
          </w:p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8E" w:rsidRDefault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счета в пределах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E" w:rsidRDefault="00B2118E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8E" w:rsidRDefault="00B2118E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2118E" w:rsidRDefault="00B2118E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8E" w:rsidRDefault="00B2118E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Бабочки летают над лугом.</w:t>
            </w:r>
          </w:p>
          <w:p w:rsidR="00B2118E" w:rsidRDefault="00B2118E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386)</w:t>
            </w:r>
          </w:p>
          <w:p w:rsidR="00B2118E" w:rsidRDefault="00B2118E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8E" w:rsidRDefault="00B2118E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Божья коровка.</w:t>
            </w:r>
          </w:p>
        </w:tc>
      </w:tr>
      <w:tr w:rsidR="00B2118E" w:rsidTr="00B21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26.05-30.05</w:t>
            </w: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sz w:val="28"/>
                <w:szCs w:val="28"/>
              </w:rPr>
              <w:t>Здравствуй,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 w:rsidP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Лето красное пришло.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счета в пределах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8E" w:rsidRDefault="00B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поляна</w:t>
            </w:r>
          </w:p>
          <w:p w:rsidR="00B2118E" w:rsidRPr="00B2118E" w:rsidRDefault="00B211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18E">
              <w:rPr>
                <w:rFonts w:ascii="Times New Roman" w:hAnsi="Times New Roman" w:cs="Times New Roman"/>
                <w:i/>
                <w:sz w:val="28"/>
                <w:szCs w:val="28"/>
              </w:rPr>
              <w:t>(коллективная)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E" w:rsidRDefault="00B2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Лето (по замыслу)</w:t>
            </w:r>
          </w:p>
          <w:p w:rsidR="0057138E" w:rsidRDefault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8E" w:rsidRDefault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Рыбки плавают в пруду.</w:t>
            </w:r>
          </w:p>
        </w:tc>
      </w:tr>
    </w:tbl>
    <w:p w:rsidR="00A87882" w:rsidRDefault="00A87882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A87882" w:rsidRDefault="00A87882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57138E" w:rsidRDefault="0057138E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57138E" w:rsidRDefault="0057138E" w:rsidP="00B96E68">
      <w:pPr>
        <w:rPr>
          <w:rFonts w:ascii="Times New Roman" w:hAnsi="Times New Roman" w:cs="Times New Roman"/>
          <w:b/>
          <w:sz w:val="36"/>
          <w:szCs w:val="36"/>
        </w:rPr>
      </w:pPr>
    </w:p>
    <w:p w:rsidR="00B96E68" w:rsidRDefault="00B96E68" w:rsidP="00B96E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              ИЮНЬ</w:t>
      </w: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  <w:gridCol w:w="3261"/>
        <w:gridCol w:w="3543"/>
      </w:tblGrid>
      <w:tr w:rsidR="0057138E" w:rsidTr="0057138E"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логопеда/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7138E" w:rsidTr="007F5F83">
        <w:trPr>
          <w:trHeight w:val="93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7F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57138E" w:rsidTr="007F5F83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8E" w:rsidRDefault="0057138E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57138E" w:rsidRDefault="0057138E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02.06-06.06</w:t>
            </w:r>
          </w:p>
          <w:p w:rsidR="0057138E" w:rsidRDefault="0057138E" w:rsidP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38E" w:rsidRPr="0057138E" w:rsidRDefault="0057138E" w:rsidP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8E">
              <w:rPr>
                <w:rFonts w:ascii="Times New Roman" w:hAnsi="Times New Roman" w:cs="Times New Roman"/>
                <w:sz w:val="28"/>
                <w:szCs w:val="28"/>
              </w:rPr>
              <w:t>Неделя книги</w:t>
            </w:r>
          </w:p>
          <w:p w:rsidR="0057138E" w:rsidRDefault="0057138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E" w:rsidRPr="0057138E" w:rsidRDefault="0057138E" w:rsidP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38E">
              <w:rPr>
                <w:rFonts w:ascii="Times New Roman" w:hAnsi="Times New Roman" w:cs="Times New Roman"/>
                <w:sz w:val="28"/>
                <w:szCs w:val="28"/>
              </w:rPr>
              <w:t>1. Знакомство с творчеством А.С. Пушкина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83" w:rsidRPr="007F5F83" w:rsidRDefault="007F5F83" w:rsidP="007F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8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7F5F8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  <w:p w:rsidR="0057138E" w:rsidRPr="0057138E" w:rsidRDefault="007F5F83" w:rsidP="007F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83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8E" w:rsidRPr="007F5F83" w:rsidRDefault="007F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7F5F83" w:rsidRDefault="007F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  <w:p w:rsidR="007F5F83" w:rsidRPr="007F5F83" w:rsidRDefault="007F5F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F83">
              <w:rPr>
                <w:rFonts w:ascii="Times New Roman" w:hAnsi="Times New Roman" w:cs="Times New Roman"/>
                <w:i/>
                <w:sz w:val="28"/>
                <w:szCs w:val="28"/>
              </w:rPr>
              <w:t>По сказке А.С. Пушкина «Сказка о золотой рыбке»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3" w:rsidRDefault="006E07BF" w:rsidP="007F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F83" w:rsidRDefault="007F5F83" w:rsidP="007F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83" w:rsidRDefault="007F5F83" w:rsidP="007F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по сказкам А.С. Пушкина (по замыслу)</w:t>
            </w:r>
          </w:p>
          <w:p w:rsidR="0057138E" w:rsidRPr="0057138E" w:rsidRDefault="0057138E" w:rsidP="007F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8E" w:rsidTr="00571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3" w:rsidRDefault="007F5F83" w:rsidP="007F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F37765" w:rsidRDefault="00F37765" w:rsidP="007F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09.06-13.06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38E" w:rsidRPr="00F37765" w:rsidRDefault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7138E" w:rsidRPr="00F37765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E" w:rsidRDefault="0057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7BF">
              <w:rPr>
                <w:rFonts w:ascii="Times New Roman" w:hAnsi="Times New Roman" w:cs="Times New Roman"/>
                <w:sz w:val="28"/>
                <w:szCs w:val="28"/>
              </w:rPr>
              <w:t>1. Россия-Родина моя. Символы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F" w:rsidRPr="006E07BF" w:rsidRDefault="006E0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7B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7BF">
              <w:rPr>
                <w:rFonts w:ascii="Times New Roman" w:hAnsi="Times New Roman" w:cs="Times New Roman"/>
                <w:sz w:val="28"/>
                <w:szCs w:val="28"/>
              </w:rPr>
              <w:t>Флаг России триколор.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E" w:rsidRDefault="006E07BF" w:rsidP="006E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Золотая Хохлома. Роспись самовара.</w:t>
            </w:r>
          </w:p>
          <w:p w:rsidR="006E07BF" w:rsidRDefault="006E07BF" w:rsidP="006E0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BF" w:rsidRDefault="006E07BF" w:rsidP="006E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Ромашка-символ России</w:t>
            </w:r>
          </w:p>
        </w:tc>
      </w:tr>
      <w:tr w:rsidR="0057138E" w:rsidTr="00571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16.06-20.06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Огород.  Сельско-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хозяйственный труд.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65" w:rsidRDefault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сельско-</w:t>
            </w:r>
          </w:p>
          <w:p w:rsidR="0057138E" w:rsidRDefault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хозяйсвенным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8E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65" w:rsidRPr="00F37765" w:rsidRDefault="00F37765" w:rsidP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 xml:space="preserve">Огород 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E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растет на грядке?</w:t>
            </w:r>
          </w:p>
          <w:p w:rsid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Капуста. </w:t>
            </w:r>
          </w:p>
        </w:tc>
      </w:tr>
      <w:tr w:rsidR="0057138E" w:rsidTr="00571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E" w:rsidRP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b/>
                <w:sz w:val="28"/>
                <w:szCs w:val="28"/>
              </w:rPr>
              <w:t>23.06-28.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377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Безопасное лето (ПДД) </w:t>
            </w: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65" w:rsidRDefault="00F37765" w:rsidP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E" w:rsidRDefault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Соблюдаешь правил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поступаешь правильно!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8E" w:rsidRDefault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F37765" w:rsidRDefault="00F3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765" w:rsidRPr="00F37765" w:rsidRDefault="00F3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Умный светофор</w:t>
            </w:r>
          </w:p>
          <w:p w:rsidR="0057138E" w:rsidRDefault="005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E" w:rsidRDefault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Умные полоски (Зебра)</w:t>
            </w:r>
          </w:p>
          <w:p w:rsidR="00F37765" w:rsidRDefault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65" w:rsidRDefault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Дорожные знаки.</w:t>
            </w:r>
          </w:p>
        </w:tc>
      </w:tr>
    </w:tbl>
    <w:p w:rsidR="00B96E68" w:rsidRDefault="00B96E68" w:rsidP="005E1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B96E68" w:rsidSect="00A87882">
      <w:pgSz w:w="16838" w:h="11906" w:orient="landscape"/>
      <w:pgMar w:top="142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Knr+M70/u3uspagWG651jhNtuI=" w:salt="OpK/Ptcj6+CvqWsQDPZuD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84"/>
    <w:rsid w:val="00051D8D"/>
    <w:rsid w:val="00083725"/>
    <w:rsid w:val="00084CFB"/>
    <w:rsid w:val="000A2642"/>
    <w:rsid w:val="000A4ACE"/>
    <w:rsid w:val="0013070C"/>
    <w:rsid w:val="00151AA0"/>
    <w:rsid w:val="00195FCD"/>
    <w:rsid w:val="0023529C"/>
    <w:rsid w:val="00261309"/>
    <w:rsid w:val="00290362"/>
    <w:rsid w:val="002C7FCF"/>
    <w:rsid w:val="003718CF"/>
    <w:rsid w:val="00387161"/>
    <w:rsid w:val="003B1FC1"/>
    <w:rsid w:val="00403B91"/>
    <w:rsid w:val="00465FE5"/>
    <w:rsid w:val="00467BBC"/>
    <w:rsid w:val="004A7713"/>
    <w:rsid w:val="004C13EF"/>
    <w:rsid w:val="004E184B"/>
    <w:rsid w:val="005049F1"/>
    <w:rsid w:val="0057138E"/>
    <w:rsid w:val="00591309"/>
    <w:rsid w:val="005B4CC8"/>
    <w:rsid w:val="005E1A2C"/>
    <w:rsid w:val="005F391A"/>
    <w:rsid w:val="00615F2B"/>
    <w:rsid w:val="00656B93"/>
    <w:rsid w:val="00657173"/>
    <w:rsid w:val="00661145"/>
    <w:rsid w:val="006B2959"/>
    <w:rsid w:val="006C54CD"/>
    <w:rsid w:val="006E07BF"/>
    <w:rsid w:val="006F3900"/>
    <w:rsid w:val="00701090"/>
    <w:rsid w:val="00761C6C"/>
    <w:rsid w:val="00763268"/>
    <w:rsid w:val="007673C4"/>
    <w:rsid w:val="00775616"/>
    <w:rsid w:val="007E0084"/>
    <w:rsid w:val="007E2038"/>
    <w:rsid w:val="007F5F83"/>
    <w:rsid w:val="007F736B"/>
    <w:rsid w:val="008950C6"/>
    <w:rsid w:val="008C2CDE"/>
    <w:rsid w:val="008F1ECD"/>
    <w:rsid w:val="00915D5F"/>
    <w:rsid w:val="00922BAA"/>
    <w:rsid w:val="0093681F"/>
    <w:rsid w:val="00A2710C"/>
    <w:rsid w:val="00A87882"/>
    <w:rsid w:val="00AC7777"/>
    <w:rsid w:val="00B04CA8"/>
    <w:rsid w:val="00B2118E"/>
    <w:rsid w:val="00B40EA9"/>
    <w:rsid w:val="00B54A0A"/>
    <w:rsid w:val="00B703C0"/>
    <w:rsid w:val="00B81AA9"/>
    <w:rsid w:val="00B96E68"/>
    <w:rsid w:val="00C7372F"/>
    <w:rsid w:val="00C865D5"/>
    <w:rsid w:val="00D61E4D"/>
    <w:rsid w:val="00D72704"/>
    <w:rsid w:val="00DE7926"/>
    <w:rsid w:val="00DF634F"/>
    <w:rsid w:val="00E21BFC"/>
    <w:rsid w:val="00E62893"/>
    <w:rsid w:val="00E72869"/>
    <w:rsid w:val="00EE758F"/>
    <w:rsid w:val="00F07504"/>
    <w:rsid w:val="00F37765"/>
    <w:rsid w:val="00F909C0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1765</Words>
  <Characters>10064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User</cp:lastModifiedBy>
  <cp:revision>36</cp:revision>
  <cp:lastPrinted>2024-07-24T06:05:00Z</cp:lastPrinted>
  <dcterms:created xsi:type="dcterms:W3CDTF">2021-09-16T03:51:00Z</dcterms:created>
  <dcterms:modified xsi:type="dcterms:W3CDTF">2024-12-18T02:22:00Z</dcterms:modified>
</cp:coreProperties>
</file>